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761" w:rsidRPr="004C4552" w:rsidRDefault="004C4552" w:rsidP="004C4552">
      <w:pPr>
        <w:jc w:val="center"/>
        <w:rPr>
          <w:sz w:val="28"/>
          <w:szCs w:val="28"/>
        </w:rPr>
      </w:pPr>
      <w:r w:rsidRPr="004C4552">
        <w:rPr>
          <w:sz w:val="28"/>
          <w:szCs w:val="28"/>
        </w:rPr>
        <w:t>Форма для анализа сайтов участниками</w:t>
      </w:r>
    </w:p>
    <w:tbl>
      <w:tblPr>
        <w:tblW w:w="9474" w:type="dxa"/>
        <w:tblCellSpacing w:w="15" w:type="dxa"/>
        <w:tblBorders>
          <w:top w:val="outset" w:sz="4" w:space="0" w:color="000000"/>
          <w:left w:val="outset" w:sz="4" w:space="0" w:color="000000"/>
          <w:bottom w:val="outset" w:sz="4" w:space="0" w:color="000000"/>
          <w:right w:val="outset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5"/>
        <w:gridCol w:w="7452"/>
        <w:gridCol w:w="711"/>
        <w:gridCol w:w="906"/>
      </w:tblGrid>
      <w:tr w:rsidR="004C4552" w:rsidRPr="004C4552" w:rsidTr="004C45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8FB98"/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8FB98"/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Вопрос</w:t>
            </w: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8FB98"/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        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8FB98"/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       </w:t>
            </w:r>
          </w:p>
        </w:tc>
      </w:tr>
      <w:tr w:rsidR="004C4552" w:rsidRPr="004C4552" w:rsidTr="004C4552">
        <w:trPr>
          <w:tblCellSpacing w:w="15" w:type="dxa"/>
        </w:trPr>
        <w:tc>
          <w:tcPr>
            <w:tcW w:w="941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4C4"/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Авторство</w:t>
            </w:r>
          </w:p>
        </w:tc>
      </w:tr>
      <w:tr w:rsidR="004C4552" w:rsidRPr="004C4552" w:rsidTr="004C45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Понятно ли, кто автор данной информации?</w:t>
            </w: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552" w:rsidRPr="004C4552" w:rsidTr="004C45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Является ли автор экспертом в данной области? Хорошая ли у него репутация?</w:t>
            </w: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552" w:rsidRPr="004C4552" w:rsidTr="004C45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Есть ли контактная информация, которую можно проверить</w:t>
            </w: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552" w:rsidRPr="004C4552" w:rsidTr="004C4552">
        <w:trPr>
          <w:tblCellSpacing w:w="15" w:type="dxa"/>
        </w:trPr>
        <w:tc>
          <w:tcPr>
            <w:tcW w:w="941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4C4"/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Достоверность информации</w:t>
            </w:r>
          </w:p>
        </w:tc>
      </w:tr>
      <w:tr w:rsidR="004C4552" w:rsidRPr="004C4552" w:rsidTr="004C45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Веришь ли ты, что информация правдива?</w:t>
            </w: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552" w:rsidRPr="004C4552" w:rsidTr="004C45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Информация подана грамотно, без обилия грамматических, синтаксических или пунктуационных ошибок?</w:t>
            </w: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552" w:rsidRPr="004C4552" w:rsidTr="004C45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Если имеются фотографии, соответствуют ли они содержанию материала?</w:t>
            </w: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552" w:rsidRPr="004C4552" w:rsidTr="004C45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Соответствует ли название адреса сайта его содержанию?</w:t>
            </w: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552" w:rsidRPr="004C4552" w:rsidTr="004C4552">
        <w:trPr>
          <w:tblCellSpacing w:w="15" w:type="dxa"/>
        </w:trPr>
        <w:tc>
          <w:tcPr>
            <w:tcW w:w="941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4C4"/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Актуальность и новизна</w:t>
            </w:r>
          </w:p>
        </w:tc>
      </w:tr>
      <w:tr w:rsidR="004C4552" w:rsidRPr="004C4552" w:rsidTr="004C45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7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Есть ли на сайте какие-либо даты, указывающие на время его создания?</w:t>
            </w: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552" w:rsidRPr="004C4552" w:rsidTr="004C45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Есть ли на сайте даты, указывающие на то, когда информация была обновлена в последний раз?</w:t>
            </w: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552" w:rsidRPr="004C4552" w:rsidTr="004C45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Все ли ссылки являются рабочими?</w:t>
            </w: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552" w:rsidRPr="004C4552" w:rsidTr="004C4552">
        <w:trPr>
          <w:tblCellSpacing w:w="15" w:type="dxa"/>
        </w:trPr>
        <w:tc>
          <w:tcPr>
            <w:tcW w:w="941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4C4"/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Качество информации</w:t>
            </w:r>
          </w:p>
        </w:tc>
      </w:tr>
      <w:tr w:rsidR="004C4552" w:rsidRPr="004C4552" w:rsidTr="004C45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11  </w:t>
            </w:r>
          </w:p>
        </w:tc>
        <w:tc>
          <w:tcPr>
            <w:tcW w:w="7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Достаточно ли глубоко раскрыта тема, которая обсуждается на сайте?</w:t>
            </w: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552" w:rsidRPr="004C4552" w:rsidTr="004C45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Ведут ли ссылки, размещенные на этом сайте, на другие полезные ресурсы?</w:t>
            </w: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552" w:rsidRPr="004C4552" w:rsidTr="004C45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Полезны ли картинки на данном сайте?</w:t>
            </w: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552" w:rsidRPr="004C4552" w:rsidTr="004C45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полной ли мере информация по теме представлена на сайте?</w:t>
            </w: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552" w:rsidRPr="004C4552" w:rsidTr="004C4552">
        <w:trPr>
          <w:tblCellSpacing w:w="15" w:type="dxa"/>
        </w:trPr>
        <w:tc>
          <w:tcPr>
            <w:tcW w:w="941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552" w:rsidRPr="004C4552" w:rsidRDefault="004C4552" w:rsidP="004C4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</w:tr>
    </w:tbl>
    <w:p w:rsidR="004C4552" w:rsidRDefault="004C4552"/>
    <w:sectPr w:rsidR="004C4552" w:rsidSect="004C4552">
      <w:pgSz w:w="11906" w:h="16838"/>
      <w:pgMar w:top="1134" w:right="198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C4552"/>
    <w:rsid w:val="003D3761"/>
    <w:rsid w:val="004C4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4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1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2015-04-03T13:33:00Z</dcterms:created>
  <dcterms:modified xsi:type="dcterms:W3CDTF">2015-04-03T13:36:00Z</dcterms:modified>
</cp:coreProperties>
</file>